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4" w:rsidRPr="00F00F30" w:rsidRDefault="00290EA4" w:rsidP="00A56513">
      <w:pPr>
        <w:rPr>
          <w:rFonts w:ascii="Times New Roman" w:hAnsi="Times New Roman" w:cs="Times New Roman"/>
          <w:b/>
          <w:sz w:val="28"/>
          <w:szCs w:val="28"/>
        </w:rPr>
      </w:pPr>
    </w:p>
    <w:p w:rsidR="00460217" w:rsidRPr="008A62B4" w:rsidRDefault="00460217" w:rsidP="00460217">
      <w:pPr>
        <w:jc w:val="center"/>
        <w:rPr>
          <w:b/>
          <w:iCs/>
          <w:szCs w:val="28"/>
        </w:rPr>
      </w:pPr>
      <w:r w:rsidRPr="008A62B4">
        <w:rPr>
          <w:b/>
          <w:iCs/>
          <w:szCs w:val="28"/>
        </w:rPr>
        <w:t>МУНИЦИПАЛЬНОЕ АВТОНОМНОЕ ОБЩЕОБРАЗОВАТЕЛЬНОЕ УЧРЕЖДЕНИЕ</w:t>
      </w:r>
    </w:p>
    <w:p w:rsidR="00460217" w:rsidRPr="008A62B4" w:rsidRDefault="00460217" w:rsidP="00460217">
      <w:pPr>
        <w:jc w:val="center"/>
        <w:rPr>
          <w:b/>
          <w:iCs/>
          <w:szCs w:val="28"/>
        </w:rPr>
      </w:pPr>
      <w:r w:rsidRPr="008A62B4">
        <w:rPr>
          <w:b/>
          <w:iCs/>
          <w:szCs w:val="28"/>
        </w:rPr>
        <w:t>«СРЕДНЯЯ ОБЩЕОБРАЗОВАТЕЛЬНАЯ ШКОЛА</w:t>
      </w:r>
    </w:p>
    <w:p w:rsidR="00460217" w:rsidRPr="008A62B4" w:rsidRDefault="00460217" w:rsidP="00460217">
      <w:pPr>
        <w:jc w:val="center"/>
        <w:rPr>
          <w:b/>
          <w:iCs/>
          <w:szCs w:val="28"/>
        </w:rPr>
      </w:pPr>
      <w:r w:rsidRPr="008A62B4">
        <w:rPr>
          <w:b/>
          <w:iCs/>
          <w:szCs w:val="28"/>
        </w:rPr>
        <w:t>СТ. ТАРХАНЫ МУНИЦИПАЛЬНОГО ОБРАЗОВАНИЯ «ГОРОД САРАТОВ»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004951" w:rsidTr="00004951">
        <w:tc>
          <w:tcPr>
            <w:tcW w:w="10279" w:type="dxa"/>
            <w:tcBorders>
              <w:top w:val="nil"/>
              <w:left w:val="nil"/>
              <w:right w:val="nil"/>
            </w:tcBorders>
          </w:tcPr>
          <w:p w:rsidR="00004951" w:rsidRPr="00004951" w:rsidRDefault="00004951" w:rsidP="00460217">
            <w:pPr>
              <w:rPr>
                <w:rFonts w:ascii="Times New Roman" w:eastAsia="Times New Roman" w:hAnsi="Times New Roman"/>
                <w:b/>
                <w:noProof/>
                <w:sz w:val="1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</w:tr>
    </w:tbl>
    <w:p w:rsidR="00004951" w:rsidRDefault="00004951" w:rsidP="005E5F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004951" w:rsidRPr="005E5F89" w:rsidRDefault="00004951" w:rsidP="005E5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25"/>
      </w:tblGrid>
      <w:tr w:rsidR="005E5F89" w:rsidRPr="005E5F89" w:rsidTr="00FE2B36">
        <w:tc>
          <w:tcPr>
            <w:tcW w:w="1559" w:type="dxa"/>
          </w:tcPr>
          <w:p w:rsidR="005E5F89" w:rsidRPr="005E5F89" w:rsidRDefault="005E5F89" w:rsidP="005E5F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F89">
              <w:rPr>
                <w:rFonts w:ascii="Times New Roman" w:eastAsia="Times New Roman" w:hAnsi="Times New Roman"/>
                <w:lang w:eastAsia="ru-RU"/>
              </w:rPr>
              <w:t>Номер документа</w:t>
            </w:r>
          </w:p>
        </w:tc>
        <w:tc>
          <w:tcPr>
            <w:tcW w:w="1525" w:type="dxa"/>
          </w:tcPr>
          <w:p w:rsidR="005E5F89" w:rsidRPr="005E5F89" w:rsidRDefault="005E5F89" w:rsidP="005E5F8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F89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</w:tr>
      <w:tr w:rsidR="005E5F89" w:rsidRPr="005E5F89" w:rsidTr="00FE2B36">
        <w:tc>
          <w:tcPr>
            <w:tcW w:w="1559" w:type="dxa"/>
          </w:tcPr>
          <w:p w:rsidR="005E5F89" w:rsidRPr="005E5F89" w:rsidRDefault="0029216F" w:rsidP="005E5F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95/в</w:t>
            </w:r>
          </w:p>
        </w:tc>
        <w:tc>
          <w:tcPr>
            <w:tcW w:w="1525" w:type="dxa"/>
          </w:tcPr>
          <w:p w:rsidR="005E5F89" w:rsidRPr="005E5F89" w:rsidRDefault="0029216F" w:rsidP="005E5F8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8.08.2022г</w:t>
            </w:r>
          </w:p>
        </w:tc>
      </w:tr>
    </w:tbl>
    <w:p w:rsidR="005E5F89" w:rsidRPr="005E5F89" w:rsidRDefault="005E5F89" w:rsidP="005E5F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F89" w:rsidRPr="005E5F89" w:rsidRDefault="005E5F89" w:rsidP="005E5F89">
      <w:pPr>
        <w:tabs>
          <w:tab w:val="left" w:pos="525"/>
        </w:tabs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F89" w:rsidRPr="005E5F89" w:rsidRDefault="005E5F89" w:rsidP="005E5F89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7491" w:rsidRDefault="00857491" w:rsidP="005E5F89">
      <w:pPr>
        <w:tabs>
          <w:tab w:val="left" w:pos="525"/>
        </w:tabs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F89" w:rsidRPr="005E5F89" w:rsidRDefault="005E5F89" w:rsidP="005E5F89">
      <w:pPr>
        <w:tabs>
          <w:tab w:val="left" w:pos="525"/>
        </w:tabs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F89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E5F89" w:rsidRPr="005E5F89" w:rsidRDefault="005E5F89" w:rsidP="005E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89" w:rsidRPr="00004951" w:rsidRDefault="005E5F89" w:rsidP="0000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51">
        <w:rPr>
          <w:rFonts w:ascii="Times New Roman" w:hAnsi="Times New Roman" w:cs="Times New Roman"/>
          <w:sz w:val="28"/>
          <w:szCs w:val="28"/>
        </w:rPr>
        <w:t>Об утверждении графика контроля школьной столовой</w:t>
      </w:r>
      <w:r w:rsidR="00004951">
        <w:rPr>
          <w:rFonts w:ascii="Times New Roman" w:hAnsi="Times New Roman" w:cs="Times New Roman"/>
          <w:sz w:val="28"/>
          <w:szCs w:val="28"/>
        </w:rPr>
        <w:t xml:space="preserve"> </w:t>
      </w:r>
      <w:r w:rsidRPr="0000495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 МОУ «СОШ ст. Тарханы» на 202</w:t>
      </w:r>
      <w:r w:rsidR="0029216F">
        <w:rPr>
          <w:rFonts w:ascii="Times New Roman" w:hAnsi="Times New Roman" w:cs="Times New Roman"/>
          <w:sz w:val="28"/>
          <w:szCs w:val="28"/>
        </w:rPr>
        <w:t>2</w:t>
      </w:r>
      <w:r w:rsidRPr="00004951">
        <w:rPr>
          <w:rFonts w:ascii="Times New Roman" w:hAnsi="Times New Roman" w:cs="Times New Roman"/>
          <w:sz w:val="28"/>
          <w:szCs w:val="28"/>
        </w:rPr>
        <w:t>-202</w:t>
      </w:r>
      <w:r w:rsidR="0029216F">
        <w:rPr>
          <w:rFonts w:ascii="Times New Roman" w:hAnsi="Times New Roman" w:cs="Times New Roman"/>
          <w:sz w:val="28"/>
          <w:szCs w:val="28"/>
        </w:rPr>
        <w:t>3</w:t>
      </w:r>
      <w:r w:rsidRPr="0000495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04951">
        <w:rPr>
          <w:rFonts w:ascii="Times New Roman" w:hAnsi="Times New Roman" w:cs="Times New Roman"/>
          <w:sz w:val="28"/>
          <w:szCs w:val="28"/>
        </w:rPr>
        <w:t xml:space="preserve"> в</w:t>
      </w:r>
      <w:r w:rsidRPr="00004951">
        <w:rPr>
          <w:rFonts w:ascii="Times New Roman" w:hAnsi="Times New Roman" w:cs="Times New Roman"/>
          <w:sz w:val="28"/>
          <w:szCs w:val="28"/>
        </w:rPr>
        <w:t xml:space="preserve"> соответствии с частью 6 статьи 26 Федерального закона от 29.12.2012г. за №273-ФЗ «Об образовании в РФ» </w:t>
      </w:r>
    </w:p>
    <w:p w:rsidR="005E5F89" w:rsidRPr="005E5F89" w:rsidRDefault="005E5F89" w:rsidP="005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F89" w:rsidRPr="00004951" w:rsidRDefault="005E5F89" w:rsidP="005E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5F89" w:rsidRPr="00004951" w:rsidRDefault="005E5F89" w:rsidP="000049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1">
        <w:rPr>
          <w:rFonts w:ascii="Times New Roman" w:hAnsi="Times New Roman" w:cs="Times New Roman"/>
          <w:sz w:val="28"/>
          <w:szCs w:val="28"/>
        </w:rPr>
        <w:t>Утвердить гр</w:t>
      </w:r>
      <w:r w:rsidR="0029216F">
        <w:rPr>
          <w:rFonts w:ascii="Times New Roman" w:hAnsi="Times New Roman" w:cs="Times New Roman"/>
          <w:sz w:val="28"/>
          <w:szCs w:val="28"/>
        </w:rPr>
        <w:t>афик</w:t>
      </w:r>
      <w:r w:rsidR="00004951">
        <w:rPr>
          <w:rFonts w:ascii="Times New Roman" w:hAnsi="Times New Roman" w:cs="Times New Roman"/>
          <w:sz w:val="28"/>
          <w:szCs w:val="28"/>
        </w:rPr>
        <w:t xml:space="preserve"> контроля школьной столовой </w:t>
      </w:r>
      <w:r w:rsidRPr="00004951">
        <w:rPr>
          <w:rFonts w:ascii="Times New Roman" w:hAnsi="Times New Roman" w:cs="Times New Roman"/>
          <w:sz w:val="28"/>
          <w:szCs w:val="28"/>
        </w:rPr>
        <w:t>родительской общественностью МОУ «СОШ ст. Тарханы» на 202</w:t>
      </w:r>
      <w:r w:rsidR="0029216F">
        <w:rPr>
          <w:rFonts w:ascii="Times New Roman" w:hAnsi="Times New Roman" w:cs="Times New Roman"/>
          <w:sz w:val="28"/>
          <w:szCs w:val="28"/>
        </w:rPr>
        <w:t>2</w:t>
      </w:r>
      <w:r w:rsidRPr="00004951">
        <w:rPr>
          <w:rFonts w:ascii="Times New Roman" w:hAnsi="Times New Roman" w:cs="Times New Roman"/>
          <w:sz w:val="28"/>
          <w:szCs w:val="28"/>
        </w:rPr>
        <w:t xml:space="preserve"> -202</w:t>
      </w:r>
      <w:r w:rsidR="0029216F">
        <w:rPr>
          <w:rFonts w:ascii="Times New Roman" w:hAnsi="Times New Roman" w:cs="Times New Roman"/>
          <w:sz w:val="28"/>
          <w:szCs w:val="28"/>
        </w:rPr>
        <w:t>3</w:t>
      </w:r>
      <w:r w:rsidRPr="00004951">
        <w:rPr>
          <w:rFonts w:ascii="Times New Roman" w:hAnsi="Times New Roman" w:cs="Times New Roman"/>
          <w:sz w:val="28"/>
          <w:szCs w:val="28"/>
        </w:rPr>
        <w:t xml:space="preserve"> учебный год. (Приложение №1)</w:t>
      </w:r>
    </w:p>
    <w:p w:rsidR="005E5F89" w:rsidRPr="00004951" w:rsidRDefault="005E5F89" w:rsidP="005E5F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1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5E5F89" w:rsidRPr="00004951" w:rsidRDefault="005E5F89" w:rsidP="005E5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F89" w:rsidRPr="005E5F89" w:rsidRDefault="005E5F89" w:rsidP="005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89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Е.Г. Бушкина</w:t>
      </w:r>
    </w:p>
    <w:p w:rsidR="005E5F89" w:rsidRPr="005E5F89" w:rsidRDefault="005E5F89" w:rsidP="005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51" w:rsidRDefault="00004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600E" w:rsidRDefault="005E5F89" w:rsidP="005E5F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E5F89" w:rsidRDefault="005E5F89" w:rsidP="00290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A4" w:rsidRPr="00F00F30" w:rsidRDefault="00290EA4" w:rsidP="0029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30">
        <w:rPr>
          <w:rFonts w:ascii="Times New Roman" w:hAnsi="Times New Roman" w:cs="Times New Roman"/>
          <w:b/>
          <w:sz w:val="28"/>
          <w:szCs w:val="28"/>
        </w:rPr>
        <w:t>График контроля школьной столовой</w:t>
      </w:r>
    </w:p>
    <w:p w:rsidR="00004951" w:rsidRDefault="00290EA4" w:rsidP="0029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30"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общественностью МОУ «СОШ ст. Тарханы»</w:t>
      </w:r>
      <w:r w:rsidR="00AE6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9BB" w:rsidRPr="00F00F30" w:rsidRDefault="00AE69A0" w:rsidP="00290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809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B809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5103"/>
      </w:tblGrid>
      <w:tr w:rsidR="007643AC" w:rsidRPr="00004951" w:rsidTr="007643AC">
        <w:tc>
          <w:tcPr>
            <w:tcW w:w="3544" w:type="dxa"/>
          </w:tcPr>
          <w:p w:rsidR="007643AC" w:rsidRPr="00004951" w:rsidRDefault="007643AC" w:rsidP="002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643AC" w:rsidRPr="00004951" w:rsidRDefault="007643AC" w:rsidP="002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Представители классов</w:t>
            </w:r>
          </w:p>
        </w:tc>
        <w:tc>
          <w:tcPr>
            <w:tcW w:w="5103" w:type="dxa"/>
          </w:tcPr>
          <w:p w:rsidR="007643AC" w:rsidRPr="00004951" w:rsidRDefault="007643AC" w:rsidP="002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2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1а 1б</w:t>
            </w:r>
          </w:p>
        </w:tc>
        <w:tc>
          <w:tcPr>
            <w:tcW w:w="5103" w:type="dxa"/>
          </w:tcPr>
          <w:p w:rsidR="00B809B9" w:rsidRPr="00004951" w:rsidRDefault="00B809B9" w:rsidP="00B8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Зубова М.И.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B809B9" w:rsidRPr="00004951" w:rsidRDefault="00B809B9" w:rsidP="0076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А.В. Пасечник Т.Л.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268" w:type="dxa"/>
          </w:tcPr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76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Фролова Т.В.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 Матушкина С.В.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09B9" w:rsidRPr="00004951" w:rsidRDefault="00B809B9" w:rsidP="0076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Кочнева С.П.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Чернявская Е.П.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103" w:type="dxa"/>
          </w:tcPr>
          <w:p w:rsidR="00B809B9" w:rsidRPr="00004951" w:rsidRDefault="00B809B9" w:rsidP="0076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Ф.И.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Ю.Н. Митряева Т.Н.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09B9" w:rsidRPr="00004951" w:rsidRDefault="00B809B9" w:rsidP="00A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76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Пойдо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М.А. Каргина И.П. Гриценко С.А.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2268" w:type="dxa"/>
          </w:tcPr>
          <w:p w:rsidR="00B809B9" w:rsidRPr="00004951" w:rsidRDefault="00B809B9" w:rsidP="002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10 11 </w:t>
            </w:r>
          </w:p>
        </w:tc>
        <w:tc>
          <w:tcPr>
            <w:tcW w:w="5103" w:type="dxa"/>
          </w:tcPr>
          <w:p w:rsidR="00B809B9" w:rsidRPr="00004951" w:rsidRDefault="00B809B9" w:rsidP="00B8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Борисова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Ю.В. 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1а 1б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Зубова М.И.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А.В. Пасечник Т.Л.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Фролова Т.В.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 Матушкина С.В.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Кочнева С.П.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Чернявская Е.П.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Ф.И.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Ю.Н. Митряева Т.Н.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Пойдо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М.А. Каргина И.П. Гриценко С.А.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10 11 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Борисова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Ю.В. 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1а 1б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Зубова М.И.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А.В. Пасечник Т.Л.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Фролова Т.В.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 Матушкина С.В.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Кочнева С.П.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Чернявская Е.П.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Ф.И.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Ю.Н. Митряева Т.Н.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Пойдо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М.А. Каргина И.П. Гриценко С.А.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10 11 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Борисова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Ю.В. 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1а 1б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Зубова М.И.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А.В. Пасечник Т.Л.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Фролова Т.В.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 Матушкина С.В.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Кочнева С.П.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Чернявская Е.П.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Ф.И.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Нуйкина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Ю.Н. Митряева Т.Н.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B809B9" w:rsidRPr="00004951" w:rsidRDefault="00B809B9" w:rsidP="00B8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Пойдо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М.А. Каргина И.П. Гриценко С.А.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4 неделя  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10 11 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Борисова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Ю.В. 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1а 1б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Зубова М.И.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А.В. Пасечник Т.Л.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Фролова Т.В.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Кисляк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 Матушкина С.В.</w:t>
            </w:r>
          </w:p>
        </w:tc>
      </w:tr>
      <w:tr w:rsidR="00B809B9" w:rsidRPr="00004951" w:rsidTr="007643AC">
        <w:tc>
          <w:tcPr>
            <w:tcW w:w="3544" w:type="dxa"/>
          </w:tcPr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809B9" w:rsidRPr="00004951" w:rsidRDefault="00B809B9" w:rsidP="0076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B809B9" w:rsidRPr="00004951" w:rsidRDefault="00B809B9" w:rsidP="00F47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09B9" w:rsidRPr="00004951" w:rsidRDefault="00B809B9" w:rsidP="00F4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Кочнева С.П. </w:t>
            </w:r>
            <w:proofErr w:type="spellStart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Подосинникова</w:t>
            </w:r>
            <w:proofErr w:type="spellEnd"/>
            <w:r w:rsidRPr="0000495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51">
              <w:rPr>
                <w:rFonts w:ascii="Times New Roman" w:hAnsi="Times New Roman" w:cs="Times New Roman"/>
                <w:sz w:val="24"/>
                <w:szCs w:val="24"/>
              </w:rPr>
              <w:t>Чернявская Е.П.</w:t>
            </w:r>
          </w:p>
        </w:tc>
      </w:tr>
    </w:tbl>
    <w:p w:rsidR="00290EA4" w:rsidRPr="00290EA4" w:rsidRDefault="00290EA4" w:rsidP="00290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0EA4" w:rsidRPr="00290EA4" w:rsidSect="00A56513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67"/>
    <w:multiLevelType w:val="hybridMultilevel"/>
    <w:tmpl w:val="AE72C370"/>
    <w:lvl w:ilvl="0" w:tplc="4AF887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7"/>
    <w:rsid w:val="00004951"/>
    <w:rsid w:val="00290EA4"/>
    <w:rsid w:val="0029216F"/>
    <w:rsid w:val="00362601"/>
    <w:rsid w:val="00411F07"/>
    <w:rsid w:val="00460217"/>
    <w:rsid w:val="004A29BB"/>
    <w:rsid w:val="005E5F89"/>
    <w:rsid w:val="007643AC"/>
    <w:rsid w:val="00790615"/>
    <w:rsid w:val="00857491"/>
    <w:rsid w:val="00A56513"/>
    <w:rsid w:val="00AE69A0"/>
    <w:rsid w:val="00B809B9"/>
    <w:rsid w:val="00D8600E"/>
    <w:rsid w:val="00F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2022-04-07T11:29:00Z</cp:lastPrinted>
  <dcterms:created xsi:type="dcterms:W3CDTF">2022-08-31T08:53:00Z</dcterms:created>
  <dcterms:modified xsi:type="dcterms:W3CDTF">2022-08-31T08:53:00Z</dcterms:modified>
</cp:coreProperties>
</file>